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5" w:rsidRDefault="00A50675" w:rsidP="00A50675">
      <w:pPr>
        <w:jc w:val="right"/>
      </w:pPr>
      <w:r>
        <w:t>Приложение №1</w:t>
      </w:r>
    </w:p>
    <w:p w:rsidR="000837E0" w:rsidRDefault="00A50675" w:rsidP="00F928DA">
      <w:pPr>
        <w:jc w:val="right"/>
      </w:pPr>
      <w:r>
        <w:t>К распоряжению № 316 от «29» июня 2021 года</w:t>
      </w:r>
      <w:r w:rsidR="00AF66DA" w:rsidRPr="00AF66DA">
        <w:t xml:space="preserve"> </w:t>
      </w:r>
      <w:r w:rsidR="00AF66DA">
        <w:t>и</w:t>
      </w:r>
    </w:p>
    <w:p w:rsidR="00AF66DA" w:rsidRPr="00AF66DA" w:rsidRDefault="00AF66DA" w:rsidP="00F928DA">
      <w:pPr>
        <w:jc w:val="right"/>
      </w:pPr>
      <w:r>
        <w:t>К распоряжению №366 от «07» июля 2023 года</w:t>
      </w:r>
    </w:p>
    <w:tbl>
      <w:tblPr>
        <w:tblStyle w:val="TableNormal"/>
        <w:tblpPr w:leftFromText="180" w:rightFromText="180" w:vertAnchor="page" w:horzAnchor="margin" w:tblpX="-276" w:tblpY="2218"/>
        <w:tblW w:w="10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1134"/>
        <w:gridCol w:w="567"/>
        <w:gridCol w:w="1842"/>
        <w:gridCol w:w="2701"/>
        <w:gridCol w:w="851"/>
        <w:gridCol w:w="1268"/>
      </w:tblGrid>
      <w:tr w:rsidR="006F5BCD" w:rsidRPr="006F5BCD" w:rsidTr="00E628B2">
        <w:trPr>
          <w:trHeight w:val="239"/>
        </w:trPr>
        <w:tc>
          <w:tcPr>
            <w:tcW w:w="1844" w:type="dxa"/>
            <w:vMerge w:val="restart"/>
          </w:tcPr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Наименование</w:t>
            </w:r>
            <w:r w:rsidR="00266E9D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профессии</w:t>
            </w:r>
            <w:r w:rsidR="00266E9D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(специальности),</w:t>
            </w:r>
            <w:r w:rsidR="00266E9D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-595" w:firstLine="816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Квалиф</w:t>
            </w:r>
            <w:r w:rsidR="006F5BCD">
              <w:rPr>
                <w:sz w:val="18"/>
                <w:szCs w:val="18"/>
              </w:rPr>
              <w:t>икация</w:t>
            </w:r>
          </w:p>
        </w:tc>
        <w:tc>
          <w:tcPr>
            <w:tcW w:w="567" w:type="dxa"/>
            <w:vMerge w:val="restart"/>
          </w:tcPr>
          <w:p w:rsidR="000837E0" w:rsidRPr="006F5BCD" w:rsidRDefault="000837E0" w:rsidP="00266E9D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before="151" w:line="240" w:lineRule="auto"/>
              <w:ind w:left="148" w:right="51" w:hanging="70"/>
              <w:rPr>
                <w:sz w:val="18"/>
                <w:szCs w:val="18"/>
              </w:rPr>
            </w:pPr>
            <w:r w:rsidRPr="006F5BCD">
              <w:rPr>
                <w:spacing w:val="-1"/>
                <w:sz w:val="18"/>
                <w:szCs w:val="18"/>
              </w:rPr>
              <w:t>Необходимое</w:t>
            </w:r>
            <w:r w:rsidRPr="006F5BCD">
              <w:rPr>
                <w:sz w:val="18"/>
                <w:szCs w:val="18"/>
              </w:rPr>
              <w:t>количествоработников</w:t>
            </w:r>
          </w:p>
        </w:tc>
        <w:tc>
          <w:tcPr>
            <w:tcW w:w="1842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Характер</w:t>
            </w:r>
            <w:r w:rsidR="00135295" w:rsidRPr="00135295">
              <w:rPr>
                <w:sz w:val="18"/>
                <w:szCs w:val="18"/>
              </w:rPr>
              <w:t xml:space="preserve"> </w:t>
            </w:r>
            <w:proofErr w:type="spellStart"/>
            <w:r w:rsidRPr="006F5BCD">
              <w:rPr>
                <w:sz w:val="18"/>
                <w:szCs w:val="18"/>
              </w:rPr>
              <w:t>работы</w:t>
            </w:r>
            <w:proofErr w:type="gramStart"/>
            <w:r w:rsidRPr="006F5BCD">
              <w:rPr>
                <w:sz w:val="18"/>
                <w:szCs w:val="18"/>
              </w:rPr>
              <w:t>:п</w:t>
            </w:r>
            <w:proofErr w:type="gramEnd"/>
            <w:r w:rsidRPr="006F5BCD">
              <w:rPr>
                <w:sz w:val="18"/>
                <w:szCs w:val="18"/>
              </w:rPr>
              <w:t>остоянная</w:t>
            </w:r>
            <w:proofErr w:type="spellEnd"/>
            <w:r w:rsidRPr="006F5BCD">
              <w:rPr>
                <w:sz w:val="18"/>
                <w:szCs w:val="18"/>
              </w:rPr>
              <w:t>,</w:t>
            </w:r>
            <w:r w:rsidR="00135295" w:rsidRPr="00135295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временная,</w:t>
            </w:r>
            <w:r w:rsidR="00135295" w:rsidRPr="00135295">
              <w:rPr>
                <w:sz w:val="18"/>
                <w:szCs w:val="18"/>
              </w:rPr>
              <w:t xml:space="preserve"> </w:t>
            </w:r>
            <w:r w:rsidRPr="006F5BCD">
              <w:rPr>
                <w:spacing w:val="-1"/>
                <w:sz w:val="18"/>
                <w:szCs w:val="18"/>
              </w:rPr>
              <w:t xml:space="preserve">по </w:t>
            </w:r>
            <w:proofErr w:type="spellStart"/>
            <w:r w:rsidRPr="006F5BCD">
              <w:rPr>
                <w:spacing w:val="-1"/>
                <w:sz w:val="18"/>
                <w:szCs w:val="18"/>
              </w:rPr>
              <w:t>совмести-</w:t>
            </w:r>
            <w:r w:rsidRPr="006F5BCD">
              <w:rPr>
                <w:sz w:val="18"/>
                <w:szCs w:val="18"/>
              </w:rPr>
              <w:t>тельству</w:t>
            </w:r>
            <w:proofErr w:type="spellEnd"/>
            <w:r w:rsidRPr="006F5BCD">
              <w:rPr>
                <w:sz w:val="18"/>
                <w:szCs w:val="18"/>
              </w:rPr>
              <w:t>,</w:t>
            </w:r>
            <w:r w:rsidR="00135295" w:rsidRPr="00135295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сезонная,</w:t>
            </w:r>
            <w:r w:rsidR="00135295" w:rsidRPr="00135295">
              <w:rPr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надомная</w:t>
            </w:r>
          </w:p>
          <w:p w:rsidR="000837E0" w:rsidRPr="006F5BCD" w:rsidRDefault="000837E0" w:rsidP="00266E9D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(нужноеуказать)</w:t>
            </w:r>
          </w:p>
        </w:tc>
        <w:tc>
          <w:tcPr>
            <w:tcW w:w="2701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233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Профессионально-</w:t>
            </w:r>
            <w:r w:rsidRPr="006F5BCD">
              <w:rPr>
                <w:spacing w:val="-1"/>
                <w:sz w:val="18"/>
                <w:szCs w:val="18"/>
              </w:rPr>
              <w:t>квалификационные</w:t>
            </w:r>
            <w:r w:rsidRPr="006F5BCD">
              <w:rPr>
                <w:sz w:val="18"/>
                <w:szCs w:val="18"/>
              </w:rPr>
              <w:t>требования,</w:t>
            </w:r>
          </w:p>
          <w:p w:rsidR="000837E0" w:rsidRPr="006F5BCD" w:rsidRDefault="000837E0" w:rsidP="00266E9D">
            <w:pPr>
              <w:pStyle w:val="TableParagraph"/>
              <w:spacing w:line="240" w:lineRule="auto"/>
              <w:ind w:left="227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образование,</w:t>
            </w:r>
          </w:p>
          <w:p w:rsidR="000837E0" w:rsidRPr="006F5BCD" w:rsidRDefault="000837E0" w:rsidP="00266E9D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дополнительныенавыки,опытработы</w:t>
            </w:r>
          </w:p>
        </w:tc>
        <w:tc>
          <w:tcPr>
            <w:tcW w:w="851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238" w:right="68" w:hanging="152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Дополнительныетребования ккандидатуреработника</w:t>
            </w:r>
          </w:p>
        </w:tc>
        <w:tc>
          <w:tcPr>
            <w:tcW w:w="1268" w:type="dxa"/>
            <w:vMerge w:val="restart"/>
          </w:tcPr>
          <w:p w:rsidR="000837E0" w:rsidRPr="006F5BCD" w:rsidRDefault="000837E0" w:rsidP="00266E9D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266E9D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Предоставление</w:t>
            </w:r>
            <w:r w:rsidRPr="006F5BCD">
              <w:rPr>
                <w:spacing w:val="-1"/>
                <w:sz w:val="18"/>
                <w:szCs w:val="18"/>
              </w:rPr>
              <w:t>дополнительных</w:t>
            </w:r>
            <w:r w:rsidRPr="006F5BCD">
              <w:rPr>
                <w:sz w:val="18"/>
                <w:szCs w:val="18"/>
              </w:rPr>
              <w:t>социальныхгарантий</w:t>
            </w:r>
          </w:p>
          <w:p w:rsidR="000837E0" w:rsidRPr="006F5BCD" w:rsidRDefault="000837E0" w:rsidP="00266E9D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работнику</w:t>
            </w:r>
          </w:p>
        </w:tc>
      </w:tr>
      <w:tr w:rsidR="006F5BCD" w:rsidRPr="006F5BCD" w:rsidTr="00E628B2">
        <w:trPr>
          <w:trHeight w:val="2023"/>
        </w:trPr>
        <w:tc>
          <w:tcPr>
            <w:tcW w:w="1844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0837E0" w:rsidRPr="006F5BCD" w:rsidRDefault="000837E0" w:rsidP="00266E9D">
            <w:pPr>
              <w:rPr>
                <w:sz w:val="18"/>
                <w:szCs w:val="18"/>
              </w:rPr>
            </w:pPr>
          </w:p>
        </w:tc>
      </w:tr>
      <w:tr w:rsidR="006F5BCD" w:rsidRPr="006F5BCD" w:rsidTr="00E628B2">
        <w:trPr>
          <w:trHeight w:val="232"/>
        </w:trPr>
        <w:tc>
          <w:tcPr>
            <w:tcW w:w="1844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5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7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6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13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701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8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550" w:right="547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6F5BCD" w:rsidRPr="006F5BCD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0837E0" w:rsidRPr="006F5BCD" w:rsidRDefault="000837E0" w:rsidP="00266E9D">
            <w:pPr>
              <w:pStyle w:val="TableParagraph"/>
              <w:spacing w:line="212" w:lineRule="exact"/>
              <w:ind w:left="727" w:right="728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9B7F0D">
              <w:rPr>
                <w:sz w:val="18"/>
                <w:szCs w:val="18"/>
              </w:rPr>
              <w:t>1</w:t>
            </w:r>
          </w:p>
        </w:tc>
      </w:tr>
      <w:tr w:rsidR="00941537" w:rsidTr="00E628B2">
        <w:trPr>
          <w:trHeight w:val="1380"/>
        </w:trPr>
        <w:tc>
          <w:tcPr>
            <w:tcW w:w="1844" w:type="dxa"/>
          </w:tcPr>
          <w:p w:rsidR="00941537" w:rsidRPr="006C4AA1" w:rsidRDefault="00F42E61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Заведующий отделением</w:t>
            </w:r>
            <w:r w:rsidR="00E0515A" w:rsidRPr="006C4AA1">
              <w:rPr>
                <w:sz w:val="16"/>
                <w:szCs w:val="16"/>
              </w:rPr>
              <w:t xml:space="preserve"> </w:t>
            </w:r>
            <w:r w:rsidRPr="006C4AA1">
              <w:rPr>
                <w:sz w:val="16"/>
                <w:szCs w:val="16"/>
              </w:rPr>
              <w:t>-</w:t>
            </w:r>
            <w:r w:rsidR="00E0515A" w:rsidRPr="006C4AA1">
              <w:rPr>
                <w:sz w:val="16"/>
                <w:szCs w:val="16"/>
              </w:rPr>
              <w:t xml:space="preserve"> </w:t>
            </w:r>
            <w:r w:rsidRPr="006C4AA1">
              <w:rPr>
                <w:sz w:val="16"/>
                <w:szCs w:val="16"/>
              </w:rPr>
              <w:t>врач по лечебной физкультуре</w:t>
            </w:r>
          </w:p>
        </w:tc>
        <w:tc>
          <w:tcPr>
            <w:tcW w:w="1134" w:type="dxa"/>
          </w:tcPr>
          <w:p w:rsidR="00941537" w:rsidRPr="006C4AA1" w:rsidRDefault="00F42E61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6C4AA1">
              <w:rPr>
                <w:sz w:val="16"/>
                <w:szCs w:val="16"/>
              </w:rPr>
              <w:t>отделением-врач</w:t>
            </w:r>
            <w:proofErr w:type="gramEnd"/>
            <w:r w:rsidRPr="006C4AA1">
              <w:rPr>
                <w:sz w:val="16"/>
                <w:szCs w:val="16"/>
              </w:rPr>
              <w:t xml:space="preserve"> по лечебной физкультуре</w:t>
            </w:r>
          </w:p>
        </w:tc>
        <w:tc>
          <w:tcPr>
            <w:tcW w:w="567" w:type="dxa"/>
          </w:tcPr>
          <w:p w:rsidR="00941537" w:rsidRPr="00CD4A24" w:rsidRDefault="00F42E61" w:rsidP="00266E9D">
            <w:pPr>
              <w:pStyle w:val="TableParagraph"/>
              <w:ind w:left="397" w:right="378"/>
              <w:jc w:val="center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41537" w:rsidRPr="00CD4A24" w:rsidRDefault="00F42E61" w:rsidP="00266E9D">
            <w:pPr>
              <w:pStyle w:val="TableParagraph"/>
              <w:spacing w:line="237" w:lineRule="auto"/>
              <w:ind w:left="70" w:right="334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2701" w:type="dxa"/>
          </w:tcPr>
          <w:p w:rsidR="00941537" w:rsidRPr="00CD4A24" w:rsidRDefault="00F42E61" w:rsidP="00266E9D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Высшее профессиональное образование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D4A24">
              <w:rPr>
                <w:color w:val="000000" w:themeColor="text1"/>
                <w:sz w:val="16"/>
                <w:szCs w:val="16"/>
              </w:rPr>
              <w:t>-</w:t>
            </w:r>
            <w:r w:rsidR="006E4BA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24">
              <w:rPr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CD4A24">
              <w:rPr>
                <w:color w:val="000000" w:themeColor="text1"/>
                <w:sz w:val="16"/>
                <w:szCs w:val="16"/>
              </w:rPr>
              <w:t xml:space="preserve"> по одной из специальностей: «Лечебное дело, «Педиатрия»,  послевузовскую подготовку в ординатуре или профессиональную переподготовку по специальности «Лечебная физкультура и спортивная медицина» и стаж работы по специальности не менее 5 лет</w:t>
            </w:r>
          </w:p>
        </w:tc>
        <w:tc>
          <w:tcPr>
            <w:tcW w:w="851" w:type="dxa"/>
          </w:tcPr>
          <w:p w:rsidR="00941537" w:rsidRPr="00110AB0" w:rsidRDefault="00941537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941537" w:rsidRPr="00110AB0" w:rsidRDefault="00941537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E628B2" w:rsidTr="00E628B2">
        <w:trPr>
          <w:trHeight w:val="1380"/>
        </w:trPr>
        <w:tc>
          <w:tcPr>
            <w:tcW w:w="1844" w:type="dxa"/>
          </w:tcPr>
          <w:p w:rsidR="00E628B2" w:rsidRPr="006C4AA1" w:rsidRDefault="00E628B2" w:rsidP="00E628B2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1134" w:type="dxa"/>
          </w:tcPr>
          <w:p w:rsidR="00E628B2" w:rsidRPr="006C4AA1" w:rsidRDefault="00E628B2" w:rsidP="00E628B2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567" w:type="dxa"/>
          </w:tcPr>
          <w:p w:rsidR="00E628B2" w:rsidRDefault="00E628B2" w:rsidP="00E628B2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628B2" w:rsidRDefault="00E628B2" w:rsidP="00E628B2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E628B2" w:rsidRPr="00110AB0" w:rsidRDefault="00E628B2" w:rsidP="00E628B2">
            <w:pPr>
              <w:widowControl/>
              <w:tabs>
                <w:tab w:val="left" w:pos="993"/>
              </w:tabs>
              <w:autoSpaceDE/>
              <w:autoSpaceDN/>
              <w:spacing w:line="240" w:lineRule="exact"/>
              <w:contextualSpacing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«Лечебная физкультура» без предъявления требований к стажу работы</w:t>
            </w:r>
          </w:p>
        </w:tc>
        <w:tc>
          <w:tcPr>
            <w:tcW w:w="851" w:type="dxa"/>
          </w:tcPr>
          <w:p w:rsidR="00E628B2" w:rsidRPr="00110AB0" w:rsidRDefault="00E628B2" w:rsidP="00E628B2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628B2" w:rsidRPr="00110AB0" w:rsidRDefault="00E628B2" w:rsidP="00E628B2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871E39" w:rsidRPr="00EF1F0F" w:rsidTr="00E628B2">
        <w:trPr>
          <w:trHeight w:val="1380"/>
        </w:trPr>
        <w:tc>
          <w:tcPr>
            <w:tcW w:w="1844" w:type="dxa"/>
          </w:tcPr>
          <w:p w:rsidR="00871E39" w:rsidRPr="006C4AA1" w:rsidRDefault="00E0515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134" w:type="dxa"/>
          </w:tcPr>
          <w:p w:rsidR="00871E39" w:rsidRPr="006C4AA1" w:rsidRDefault="00E0515A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567" w:type="dxa"/>
          </w:tcPr>
          <w:p w:rsidR="00871E39" w:rsidRPr="00266E9D" w:rsidRDefault="00AF66DA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71E39" w:rsidRPr="00266E9D" w:rsidRDefault="00E0515A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266E9D">
              <w:rPr>
                <w:sz w:val="16"/>
                <w:szCs w:val="16"/>
              </w:rPr>
              <w:t xml:space="preserve">Постоянная </w:t>
            </w:r>
          </w:p>
        </w:tc>
        <w:tc>
          <w:tcPr>
            <w:tcW w:w="2701" w:type="dxa"/>
          </w:tcPr>
          <w:p w:rsidR="00871E39" w:rsidRPr="00266E9D" w:rsidRDefault="00E0515A" w:rsidP="00266E9D">
            <w:pPr>
              <w:pStyle w:val="TableParagraph"/>
              <w:spacing w:before="1"/>
              <w:jc w:val="both"/>
              <w:rPr>
                <w:sz w:val="16"/>
                <w:szCs w:val="16"/>
              </w:rPr>
            </w:pPr>
            <w:r w:rsidRPr="00266E9D">
              <w:rPr>
                <w:sz w:val="16"/>
                <w:szCs w:val="16"/>
              </w:rPr>
              <w:t>Высшее профессиональное образование по одной из специальностей: «Лечебное дело, «Педиатрия», послевузовская подготовка в интернатуре (ординатуре) или профессиональную переподготовку по специальности «Терапия»  без предъявления требований к стажу работы</w:t>
            </w:r>
          </w:p>
        </w:tc>
        <w:tc>
          <w:tcPr>
            <w:tcW w:w="851" w:type="dxa"/>
          </w:tcPr>
          <w:p w:rsidR="00871E39" w:rsidRPr="00EF1F0F" w:rsidRDefault="00871E39" w:rsidP="00266E9D">
            <w:pPr>
              <w:pStyle w:val="TableParagraph"/>
              <w:spacing w:line="240" w:lineRule="auto"/>
              <w:ind w:left="66" w:right="67"/>
              <w:rPr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871E39" w:rsidRPr="00EF1F0F" w:rsidRDefault="00871E39" w:rsidP="00266E9D">
            <w:pPr>
              <w:pStyle w:val="TableParagraph"/>
              <w:spacing w:line="237" w:lineRule="auto"/>
              <w:ind w:left="61" w:right="276"/>
              <w:rPr>
                <w:color w:val="FF0000"/>
                <w:sz w:val="16"/>
                <w:szCs w:val="16"/>
              </w:rPr>
            </w:pPr>
          </w:p>
        </w:tc>
      </w:tr>
      <w:tr w:rsidR="00EF1F0F" w:rsidTr="00E628B2">
        <w:trPr>
          <w:trHeight w:val="2665"/>
        </w:trPr>
        <w:tc>
          <w:tcPr>
            <w:tcW w:w="1844" w:type="dxa"/>
          </w:tcPr>
          <w:p w:rsidR="00EF1F0F" w:rsidRPr="006C4AA1" w:rsidRDefault="00EF1F0F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134" w:type="dxa"/>
          </w:tcPr>
          <w:p w:rsidR="00EF1F0F" w:rsidRPr="006C4AA1" w:rsidRDefault="00EF1F0F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567" w:type="dxa"/>
          </w:tcPr>
          <w:p w:rsidR="00EF1F0F" w:rsidRDefault="00EF1F0F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EF1F0F" w:rsidRDefault="00EF1F0F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EF1F0F" w:rsidRPr="00EF1F0F" w:rsidRDefault="00EF1F0F" w:rsidP="00266E9D">
            <w:pPr>
              <w:pStyle w:val="5"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EF1F0F">
              <w:rPr>
                <w:sz w:val="16"/>
                <w:szCs w:val="16"/>
                <w:lang w:val="ru-RU"/>
              </w:rPr>
              <w:t>ысшее профессиональное образование по одной из специальностей: «Лечебное дело», «Педиатрия», «Стоматология», «Медико-профилактическое дело», «Медицинская биофизика», «Медицинская биохимия», «Медицинская кибернетика» и подготовку в интернатуре или профессиональную переподготовку по специальности «Клиническая лабораторная диагностика» без предъяв</w:t>
            </w:r>
            <w:r>
              <w:rPr>
                <w:sz w:val="16"/>
                <w:szCs w:val="16"/>
                <w:lang w:val="ru-RU"/>
              </w:rPr>
              <w:t>ления требований к стажу работы</w:t>
            </w:r>
          </w:p>
          <w:p w:rsidR="00EF1F0F" w:rsidRPr="00110AB0" w:rsidRDefault="00EF1F0F" w:rsidP="00266E9D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1F0F" w:rsidRPr="00110AB0" w:rsidRDefault="00EF1F0F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F1F0F" w:rsidRPr="00110AB0" w:rsidRDefault="00EF1F0F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E628B2">
        <w:trPr>
          <w:trHeight w:val="836"/>
        </w:trPr>
        <w:tc>
          <w:tcPr>
            <w:tcW w:w="1844" w:type="dxa"/>
          </w:tcPr>
          <w:p w:rsidR="00737116" w:rsidRPr="006C4AA1" w:rsidRDefault="0066580C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134" w:type="dxa"/>
          </w:tcPr>
          <w:p w:rsidR="00737116" w:rsidRPr="006C4AA1" w:rsidRDefault="0066580C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567" w:type="dxa"/>
          </w:tcPr>
          <w:p w:rsidR="00737116" w:rsidRPr="00110AB0" w:rsidRDefault="00854C3E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737116" w:rsidRPr="00110AB0" w:rsidRDefault="0066580C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2701" w:type="dxa"/>
          </w:tcPr>
          <w:p w:rsidR="00737116" w:rsidRPr="00110AB0" w:rsidRDefault="0066580C" w:rsidP="00266E9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 w:rsidR="00110AB0">
              <w:rPr>
                <w:sz w:val="16"/>
                <w:szCs w:val="16"/>
              </w:rPr>
              <w:t>, «Сестринское дело» и сертификат специалиста</w:t>
            </w:r>
            <w:r w:rsidR="00845189">
              <w:rPr>
                <w:sz w:val="16"/>
                <w:szCs w:val="16"/>
              </w:rPr>
              <w:t xml:space="preserve"> или аккредитация </w:t>
            </w:r>
            <w:r w:rsidR="00110AB0">
              <w:rPr>
                <w:sz w:val="16"/>
                <w:szCs w:val="16"/>
              </w:rPr>
              <w:t xml:space="preserve"> по специальности «Физиотерапия» без предъявления требований к стажу работы</w:t>
            </w:r>
          </w:p>
        </w:tc>
        <w:tc>
          <w:tcPr>
            <w:tcW w:w="851" w:type="dxa"/>
          </w:tcPr>
          <w:p w:rsidR="00737116" w:rsidRPr="00110AB0" w:rsidRDefault="00737116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737116" w:rsidRPr="00110AB0" w:rsidRDefault="00737116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BE2E56" w:rsidTr="00E628B2">
        <w:trPr>
          <w:trHeight w:val="836"/>
        </w:trPr>
        <w:tc>
          <w:tcPr>
            <w:tcW w:w="1844" w:type="dxa"/>
          </w:tcPr>
          <w:p w:rsidR="00BE2E56" w:rsidRPr="006C4AA1" w:rsidRDefault="00BE2E56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lastRenderedPageBreak/>
              <w:t>Медицинская сестра по массажу</w:t>
            </w:r>
          </w:p>
        </w:tc>
        <w:tc>
          <w:tcPr>
            <w:tcW w:w="1134" w:type="dxa"/>
          </w:tcPr>
          <w:p w:rsidR="00BE2E56" w:rsidRPr="006C4AA1" w:rsidRDefault="00BE2E56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567" w:type="dxa"/>
          </w:tcPr>
          <w:p w:rsidR="00BE2E56" w:rsidRPr="00110AB0" w:rsidRDefault="00BE2E56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BE2E56" w:rsidRPr="00110AB0" w:rsidRDefault="00BE2E56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BE2E56" w:rsidRPr="00110AB0" w:rsidRDefault="00BE2E56" w:rsidP="00266E9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дело»,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«Медицинский массаж» без предъявления требований к стажу работы</w:t>
            </w:r>
          </w:p>
        </w:tc>
        <w:tc>
          <w:tcPr>
            <w:tcW w:w="851" w:type="dxa"/>
          </w:tcPr>
          <w:p w:rsidR="00BE2E56" w:rsidRPr="00110AB0" w:rsidRDefault="00BE2E56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BE2E56" w:rsidRPr="00110AB0" w:rsidRDefault="00BE2E56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4B32FB" w:rsidTr="00E628B2">
        <w:trPr>
          <w:trHeight w:val="1380"/>
        </w:trPr>
        <w:tc>
          <w:tcPr>
            <w:tcW w:w="1844" w:type="dxa"/>
          </w:tcPr>
          <w:p w:rsidR="004B32FB" w:rsidRPr="006C4AA1" w:rsidRDefault="004B32FB" w:rsidP="004B32FB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4B32FB" w:rsidRPr="006C4AA1" w:rsidRDefault="004B32FB" w:rsidP="004B32FB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67" w:type="dxa"/>
          </w:tcPr>
          <w:p w:rsidR="004B32FB" w:rsidRDefault="00854C3E" w:rsidP="004B32FB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4B32FB" w:rsidRPr="00110AB0" w:rsidRDefault="004B32FB" w:rsidP="004B32FB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701" w:type="dxa"/>
          </w:tcPr>
          <w:p w:rsidR="004B32FB" w:rsidRPr="00110AB0" w:rsidRDefault="004B32FB" w:rsidP="004B32F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дело»</w:t>
            </w:r>
            <w:proofErr w:type="gramStart"/>
            <w:r w:rsidRPr="00110AB0">
              <w:rPr>
                <w:sz w:val="16"/>
                <w:szCs w:val="16"/>
              </w:rPr>
              <w:t xml:space="preserve">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>
              <w:rPr>
                <w:sz w:val="16"/>
                <w:szCs w:val="16"/>
              </w:rPr>
              <w:t>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851" w:type="dxa"/>
          </w:tcPr>
          <w:p w:rsidR="004B32FB" w:rsidRPr="00110AB0" w:rsidRDefault="004B32FB" w:rsidP="004B32FB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4B32FB" w:rsidRPr="00110AB0" w:rsidRDefault="004B32FB" w:rsidP="004B32FB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946E6B" w:rsidTr="00854C3E">
        <w:trPr>
          <w:trHeight w:val="603"/>
        </w:trPr>
        <w:tc>
          <w:tcPr>
            <w:tcW w:w="1844" w:type="dxa"/>
          </w:tcPr>
          <w:p w:rsidR="00946E6B" w:rsidRPr="00921D26" w:rsidRDefault="00946E6B" w:rsidP="00946E6B">
            <w:pPr>
              <w:pStyle w:val="TableParagraph"/>
              <w:ind w:left="0"/>
              <w:rPr>
                <w:sz w:val="16"/>
                <w:szCs w:val="16"/>
              </w:rPr>
            </w:pPr>
            <w:r w:rsidRPr="00921D26">
              <w:rPr>
                <w:sz w:val="16"/>
                <w:szCs w:val="16"/>
              </w:rPr>
              <w:t>Санитарка (</w:t>
            </w:r>
            <w:proofErr w:type="spellStart"/>
            <w:r w:rsidRPr="00921D26">
              <w:rPr>
                <w:sz w:val="16"/>
                <w:szCs w:val="16"/>
              </w:rPr>
              <w:t>грязевщица</w:t>
            </w:r>
            <w:proofErr w:type="spellEnd"/>
            <w:r w:rsidRPr="00921D2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46E6B" w:rsidRPr="00921D26" w:rsidRDefault="00946E6B" w:rsidP="004B32FB">
            <w:pPr>
              <w:pStyle w:val="TableParagraph"/>
              <w:ind w:left="71"/>
              <w:rPr>
                <w:sz w:val="16"/>
                <w:szCs w:val="16"/>
              </w:rPr>
            </w:pPr>
            <w:r w:rsidRPr="00921D26">
              <w:rPr>
                <w:sz w:val="16"/>
                <w:szCs w:val="16"/>
              </w:rPr>
              <w:t>Санитарка (</w:t>
            </w:r>
            <w:proofErr w:type="spellStart"/>
            <w:r w:rsidRPr="00921D26">
              <w:rPr>
                <w:sz w:val="16"/>
                <w:szCs w:val="16"/>
              </w:rPr>
              <w:t>грязевщица</w:t>
            </w:r>
            <w:proofErr w:type="spellEnd"/>
            <w:r w:rsidRPr="00921D26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46E6B" w:rsidRPr="00921D26" w:rsidRDefault="00946E6B" w:rsidP="004B32FB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921D26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46E6B" w:rsidRPr="00921D26" w:rsidRDefault="00946E6B" w:rsidP="004B32FB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921D26">
              <w:rPr>
                <w:sz w:val="16"/>
                <w:szCs w:val="16"/>
              </w:rPr>
              <w:t>Постоянная</w:t>
            </w:r>
          </w:p>
        </w:tc>
        <w:tc>
          <w:tcPr>
            <w:tcW w:w="2701" w:type="dxa"/>
          </w:tcPr>
          <w:p w:rsidR="00946E6B" w:rsidRPr="00921D26" w:rsidRDefault="00946E6B" w:rsidP="004B32F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921D26"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1" w:type="dxa"/>
          </w:tcPr>
          <w:p w:rsidR="00946E6B" w:rsidRPr="009F33E6" w:rsidRDefault="00946E6B" w:rsidP="004B32FB">
            <w:pPr>
              <w:pStyle w:val="TableParagraph"/>
              <w:spacing w:line="240" w:lineRule="auto"/>
              <w:ind w:left="66" w:right="67"/>
              <w:rPr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946E6B" w:rsidRPr="009F33E6" w:rsidRDefault="00946E6B" w:rsidP="004B32FB">
            <w:pPr>
              <w:pStyle w:val="TableParagraph"/>
              <w:spacing w:line="237" w:lineRule="auto"/>
              <w:ind w:left="61" w:right="276"/>
              <w:rPr>
                <w:color w:val="FF0000"/>
                <w:sz w:val="16"/>
                <w:szCs w:val="16"/>
              </w:rPr>
            </w:pPr>
          </w:p>
        </w:tc>
      </w:tr>
      <w:tr w:rsidR="000035C7" w:rsidTr="00E628B2">
        <w:trPr>
          <w:trHeight w:val="809"/>
        </w:trPr>
        <w:tc>
          <w:tcPr>
            <w:tcW w:w="1844" w:type="dxa"/>
          </w:tcPr>
          <w:p w:rsidR="000035C7" w:rsidRPr="006C4AA1" w:rsidRDefault="000035C7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1134" w:type="dxa"/>
          </w:tcPr>
          <w:p w:rsidR="000035C7" w:rsidRPr="006C4AA1" w:rsidRDefault="000035C7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Дежурный по этажу</w:t>
            </w:r>
          </w:p>
        </w:tc>
        <w:tc>
          <w:tcPr>
            <w:tcW w:w="567" w:type="dxa"/>
          </w:tcPr>
          <w:p w:rsidR="000035C7" w:rsidRDefault="00321972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0035C7" w:rsidRPr="00110AB0" w:rsidRDefault="000035C7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2701" w:type="dxa"/>
          </w:tcPr>
          <w:p w:rsidR="000035C7" w:rsidRPr="00110AB0" w:rsidRDefault="000035C7" w:rsidP="00266E9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1" w:type="dxa"/>
          </w:tcPr>
          <w:p w:rsidR="000035C7" w:rsidRPr="00110AB0" w:rsidRDefault="000035C7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0035C7" w:rsidRPr="00110AB0" w:rsidRDefault="000035C7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374E92" w:rsidTr="009F7731">
        <w:trPr>
          <w:trHeight w:val="699"/>
        </w:trPr>
        <w:tc>
          <w:tcPr>
            <w:tcW w:w="1844" w:type="dxa"/>
          </w:tcPr>
          <w:p w:rsidR="00374E92" w:rsidRPr="006C4AA1" w:rsidRDefault="00374E92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1134" w:type="dxa"/>
          </w:tcPr>
          <w:p w:rsidR="00374E92" w:rsidRPr="006C4AA1" w:rsidRDefault="00374E92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567" w:type="dxa"/>
          </w:tcPr>
          <w:p w:rsidR="00374E92" w:rsidRDefault="00374E92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374E92" w:rsidRDefault="00374E92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374E92" w:rsidRPr="00240395" w:rsidRDefault="00374E92" w:rsidP="009F7731">
            <w:pPr>
              <w:tabs>
                <w:tab w:val="left" w:pos="993"/>
                <w:tab w:val="left" w:pos="1134"/>
              </w:tabs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240395">
              <w:rPr>
                <w:sz w:val="16"/>
                <w:szCs w:val="16"/>
              </w:rPr>
              <w:t>Среднее общее образование</w:t>
            </w:r>
            <w:r>
              <w:rPr>
                <w:sz w:val="16"/>
                <w:szCs w:val="16"/>
              </w:rPr>
              <w:t xml:space="preserve"> без</w:t>
            </w:r>
            <w:r w:rsidRPr="00240395">
              <w:rPr>
                <w:sz w:val="16"/>
                <w:szCs w:val="16"/>
              </w:rPr>
              <w:t xml:space="preserve"> соответствующ</w:t>
            </w:r>
            <w:r>
              <w:rPr>
                <w:sz w:val="16"/>
                <w:szCs w:val="16"/>
              </w:rPr>
              <w:t>ей</w:t>
            </w:r>
            <w:r w:rsidRPr="00240395">
              <w:rPr>
                <w:sz w:val="16"/>
                <w:szCs w:val="16"/>
              </w:rPr>
              <w:t xml:space="preserve"> подготовк</w:t>
            </w:r>
            <w:r>
              <w:rPr>
                <w:sz w:val="16"/>
                <w:szCs w:val="16"/>
              </w:rPr>
              <w:t>и</w:t>
            </w:r>
            <w:r w:rsidRPr="00240395">
              <w:rPr>
                <w:sz w:val="16"/>
                <w:szCs w:val="16"/>
              </w:rPr>
              <w:t xml:space="preserve"> по специальности</w:t>
            </w:r>
          </w:p>
        </w:tc>
        <w:tc>
          <w:tcPr>
            <w:tcW w:w="851" w:type="dxa"/>
          </w:tcPr>
          <w:p w:rsidR="00374E92" w:rsidRPr="00110AB0" w:rsidRDefault="00374E92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374E92" w:rsidRPr="00110AB0" w:rsidRDefault="00374E92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B75197" w:rsidTr="00E628B2">
        <w:trPr>
          <w:trHeight w:val="955"/>
        </w:trPr>
        <w:tc>
          <w:tcPr>
            <w:tcW w:w="1844" w:type="dxa"/>
          </w:tcPr>
          <w:p w:rsidR="00B75197" w:rsidRPr="006C4AA1" w:rsidRDefault="00B75197" w:rsidP="00B75197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Слесарь- ремонтник физиотерапевтическое отделение</w:t>
            </w:r>
          </w:p>
        </w:tc>
        <w:tc>
          <w:tcPr>
            <w:tcW w:w="1134" w:type="dxa"/>
          </w:tcPr>
          <w:p w:rsidR="00B75197" w:rsidRPr="006C4AA1" w:rsidRDefault="00B75197" w:rsidP="00266E9D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Слесарь- ремонтник физиотерапевтическое отделение</w:t>
            </w:r>
          </w:p>
        </w:tc>
        <w:tc>
          <w:tcPr>
            <w:tcW w:w="567" w:type="dxa"/>
          </w:tcPr>
          <w:p w:rsidR="00B75197" w:rsidRDefault="00B75197" w:rsidP="00266E9D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B75197" w:rsidRDefault="00B75197" w:rsidP="00266E9D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701" w:type="dxa"/>
          </w:tcPr>
          <w:p w:rsidR="00B75197" w:rsidRPr="00B75197" w:rsidRDefault="00B75197" w:rsidP="00B75197">
            <w:pPr>
              <w:widowControl/>
              <w:shd w:val="clear" w:color="auto" w:fill="FFFFFF"/>
              <w:autoSpaceDE/>
              <w:autoSpaceDN/>
              <w:ind w:right="45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</w:rPr>
              <w:t>С</w:t>
            </w:r>
            <w:r w:rsidRPr="00B75197">
              <w:rPr>
                <w:sz w:val="16"/>
                <w:szCs w:val="16"/>
              </w:rPr>
              <w:t>реднее образование и соответствующую подготовку по специальности</w:t>
            </w:r>
          </w:p>
        </w:tc>
        <w:tc>
          <w:tcPr>
            <w:tcW w:w="851" w:type="dxa"/>
          </w:tcPr>
          <w:p w:rsidR="00B75197" w:rsidRPr="00110AB0" w:rsidRDefault="00B75197" w:rsidP="00266E9D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B75197" w:rsidRPr="00110AB0" w:rsidRDefault="00B75197" w:rsidP="00266E9D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AC7DAB" w:rsidTr="00E628B2">
        <w:trPr>
          <w:trHeight w:val="955"/>
        </w:trPr>
        <w:tc>
          <w:tcPr>
            <w:tcW w:w="1844" w:type="dxa"/>
          </w:tcPr>
          <w:p w:rsidR="00AC7DAB" w:rsidRPr="006C4AA1" w:rsidRDefault="00AC7DAB" w:rsidP="00AC7DAB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Техник (установки подачи и подогрева минеральной воды и грязи)</w:t>
            </w:r>
          </w:p>
        </w:tc>
        <w:tc>
          <w:tcPr>
            <w:tcW w:w="1134" w:type="dxa"/>
          </w:tcPr>
          <w:p w:rsidR="00AC7DAB" w:rsidRPr="006C4AA1" w:rsidRDefault="00AC7DAB" w:rsidP="00AC7DAB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Техник (установки подачи и подогрева минеральной воды и грязи)</w:t>
            </w:r>
          </w:p>
        </w:tc>
        <w:tc>
          <w:tcPr>
            <w:tcW w:w="567" w:type="dxa"/>
          </w:tcPr>
          <w:p w:rsidR="00AC7DAB" w:rsidRDefault="00AC7DAB" w:rsidP="00AC7DAB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AC7DAB" w:rsidRDefault="00AC7DAB" w:rsidP="00AC7DAB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AC7DAB" w:rsidRDefault="00AC7DAB" w:rsidP="00AC7DAB">
            <w:pPr>
              <w:widowControl/>
              <w:shd w:val="clear" w:color="auto" w:fill="FFFFFF"/>
              <w:autoSpaceDE/>
              <w:autoSpaceDN/>
              <w:ind w:right="45"/>
              <w:jc w:val="both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</w:t>
            </w:r>
            <w:r>
              <w:rPr>
                <w:sz w:val="16"/>
                <w:szCs w:val="16"/>
              </w:rPr>
              <w:t xml:space="preserve"> и стаж работы в должности мастера физиотерапевтического отделения не менее 1 года</w:t>
            </w:r>
          </w:p>
        </w:tc>
        <w:tc>
          <w:tcPr>
            <w:tcW w:w="851" w:type="dxa"/>
          </w:tcPr>
          <w:p w:rsidR="00AC7DAB" w:rsidRPr="00110AB0" w:rsidRDefault="00AC7DAB" w:rsidP="00AC7DAB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AC7DAB" w:rsidRPr="00110AB0" w:rsidRDefault="00AC7DAB" w:rsidP="00AC7DAB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9F33E6" w:rsidTr="00E628B2">
        <w:trPr>
          <w:trHeight w:val="955"/>
        </w:trPr>
        <w:tc>
          <w:tcPr>
            <w:tcW w:w="1844" w:type="dxa"/>
          </w:tcPr>
          <w:p w:rsidR="009F33E6" w:rsidRPr="006C4AA1" w:rsidRDefault="009F33E6" w:rsidP="00AC7DAB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Сторож команда сторожевой охраны</w:t>
            </w:r>
          </w:p>
        </w:tc>
        <w:tc>
          <w:tcPr>
            <w:tcW w:w="1134" w:type="dxa"/>
          </w:tcPr>
          <w:p w:rsidR="009F33E6" w:rsidRPr="006C4AA1" w:rsidRDefault="009F33E6" w:rsidP="00AC7DAB">
            <w:pPr>
              <w:pStyle w:val="TableParagraph"/>
              <w:ind w:left="71"/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Сторож команда сторожевой охраны</w:t>
            </w:r>
          </w:p>
        </w:tc>
        <w:tc>
          <w:tcPr>
            <w:tcW w:w="567" w:type="dxa"/>
          </w:tcPr>
          <w:p w:rsidR="009F33E6" w:rsidRDefault="009F33E6" w:rsidP="00AC7DAB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F33E6" w:rsidRDefault="009F33E6" w:rsidP="00AC7DAB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2701" w:type="dxa"/>
          </w:tcPr>
          <w:p w:rsidR="009F33E6" w:rsidRPr="00110AB0" w:rsidRDefault="009F33E6" w:rsidP="00AC7DAB">
            <w:pPr>
              <w:widowControl/>
              <w:shd w:val="clear" w:color="auto" w:fill="FFFFFF"/>
              <w:autoSpaceDE/>
              <w:autoSpaceDN/>
              <w:ind w:right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851" w:type="dxa"/>
          </w:tcPr>
          <w:p w:rsidR="009F33E6" w:rsidRPr="00110AB0" w:rsidRDefault="009F33E6" w:rsidP="00AC7DAB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9F33E6" w:rsidRPr="00110AB0" w:rsidRDefault="009F33E6" w:rsidP="00AC7DAB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</w:tbl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163BDD" w:rsidP="00270CDD">
      <w:r>
        <w:rPr>
          <w:sz w:val="28"/>
          <w:szCs w:val="28"/>
        </w:rPr>
        <w:t>Н</w:t>
      </w:r>
      <w:r w:rsidR="009F773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</w:t>
      </w:r>
      <w:r w:rsidR="009F7731">
        <w:rPr>
          <w:sz w:val="28"/>
          <w:szCs w:val="28"/>
        </w:rPr>
        <w:t xml:space="preserve"> филиала                            </w:t>
      </w:r>
      <w:r w:rsidR="009C7FB4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         Л.Д.Нестерец</w:t>
      </w:r>
    </w:p>
    <w:sectPr w:rsidR="009C7FB4" w:rsidSect="00AF66DA">
      <w:pgSz w:w="11910" w:h="16840"/>
      <w:pgMar w:top="851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775"/>
    <w:multiLevelType w:val="hybridMultilevel"/>
    <w:tmpl w:val="13AE7758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A2F"/>
    <w:multiLevelType w:val="hybridMultilevel"/>
    <w:tmpl w:val="04302082"/>
    <w:lvl w:ilvl="0" w:tplc="5C966D5E">
      <w:start w:val="1"/>
      <w:numFmt w:val="decimal"/>
      <w:lvlText w:val="1.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06388A"/>
    <w:multiLevelType w:val="hybridMultilevel"/>
    <w:tmpl w:val="74AEBA00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5814"/>
    <w:multiLevelType w:val="hybridMultilevel"/>
    <w:tmpl w:val="8AF41846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8F0"/>
    <w:multiLevelType w:val="hybridMultilevel"/>
    <w:tmpl w:val="9DBA7210"/>
    <w:lvl w:ilvl="0" w:tplc="4626874C">
      <w:start w:val="1"/>
      <w:numFmt w:val="decimal"/>
      <w:lvlText w:val="1.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BC3560"/>
    <w:multiLevelType w:val="hybridMultilevel"/>
    <w:tmpl w:val="E17CE24A"/>
    <w:lvl w:ilvl="0" w:tplc="E416B1BC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50937"/>
    <w:multiLevelType w:val="multilevel"/>
    <w:tmpl w:val="72E8A37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630"/>
      </w:pPr>
      <w:rPr>
        <w:rFonts w:hint="default"/>
      </w:rPr>
    </w:lvl>
    <w:lvl w:ilvl="2">
      <w:start w:val="1"/>
      <w:numFmt w:val="decimal"/>
      <w:lvlText w:val="1.1%3"/>
      <w:lvlJc w:val="righ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7">
    <w:nsid w:val="75B97FE0"/>
    <w:multiLevelType w:val="hybridMultilevel"/>
    <w:tmpl w:val="24B6B608"/>
    <w:lvl w:ilvl="0" w:tplc="5C966D5E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6BE2"/>
    <w:rsid w:val="000035C7"/>
    <w:rsid w:val="000116AA"/>
    <w:rsid w:val="00017E18"/>
    <w:rsid w:val="00066BE2"/>
    <w:rsid w:val="00073386"/>
    <w:rsid w:val="000837E0"/>
    <w:rsid w:val="000C67B2"/>
    <w:rsid w:val="000E798D"/>
    <w:rsid w:val="000F5702"/>
    <w:rsid w:val="00102FBF"/>
    <w:rsid w:val="00110AB0"/>
    <w:rsid w:val="00113A94"/>
    <w:rsid w:val="00135295"/>
    <w:rsid w:val="00163BDD"/>
    <w:rsid w:val="00166B53"/>
    <w:rsid w:val="00185C0F"/>
    <w:rsid w:val="001C4DCB"/>
    <w:rsid w:val="002036B9"/>
    <w:rsid w:val="002103A5"/>
    <w:rsid w:val="00215C85"/>
    <w:rsid w:val="002245A0"/>
    <w:rsid w:val="00224E6A"/>
    <w:rsid w:val="00233FC4"/>
    <w:rsid w:val="00240395"/>
    <w:rsid w:val="00266E9D"/>
    <w:rsid w:val="00270CDD"/>
    <w:rsid w:val="00294D0F"/>
    <w:rsid w:val="002C2657"/>
    <w:rsid w:val="002F4BFE"/>
    <w:rsid w:val="002F7941"/>
    <w:rsid w:val="00321972"/>
    <w:rsid w:val="00374E92"/>
    <w:rsid w:val="003A3F0E"/>
    <w:rsid w:val="003D5BDA"/>
    <w:rsid w:val="003D7896"/>
    <w:rsid w:val="00403DC1"/>
    <w:rsid w:val="00413AB2"/>
    <w:rsid w:val="00415E8F"/>
    <w:rsid w:val="00416A51"/>
    <w:rsid w:val="00424AC9"/>
    <w:rsid w:val="00450755"/>
    <w:rsid w:val="00450F0C"/>
    <w:rsid w:val="00462C7F"/>
    <w:rsid w:val="004B32FB"/>
    <w:rsid w:val="00510834"/>
    <w:rsid w:val="00571D6C"/>
    <w:rsid w:val="00574EAD"/>
    <w:rsid w:val="00582E6B"/>
    <w:rsid w:val="005A1B04"/>
    <w:rsid w:val="005B0B1B"/>
    <w:rsid w:val="005E5F73"/>
    <w:rsid w:val="005E7324"/>
    <w:rsid w:val="005F5EEA"/>
    <w:rsid w:val="00602DA6"/>
    <w:rsid w:val="006172F2"/>
    <w:rsid w:val="006321F3"/>
    <w:rsid w:val="00637493"/>
    <w:rsid w:val="006403C4"/>
    <w:rsid w:val="00641AE3"/>
    <w:rsid w:val="006464F3"/>
    <w:rsid w:val="006505C7"/>
    <w:rsid w:val="0066580C"/>
    <w:rsid w:val="006659AC"/>
    <w:rsid w:val="00687F4C"/>
    <w:rsid w:val="00695518"/>
    <w:rsid w:val="00696C22"/>
    <w:rsid w:val="006A592F"/>
    <w:rsid w:val="006C4AA1"/>
    <w:rsid w:val="006E4BA3"/>
    <w:rsid w:val="006F5BCD"/>
    <w:rsid w:val="00704CAD"/>
    <w:rsid w:val="00725EB9"/>
    <w:rsid w:val="0073271F"/>
    <w:rsid w:val="00737116"/>
    <w:rsid w:val="00744D58"/>
    <w:rsid w:val="00766E5D"/>
    <w:rsid w:val="00781455"/>
    <w:rsid w:val="007D2D2C"/>
    <w:rsid w:val="007D5C42"/>
    <w:rsid w:val="007E76E1"/>
    <w:rsid w:val="00810E27"/>
    <w:rsid w:val="00845189"/>
    <w:rsid w:val="00846801"/>
    <w:rsid w:val="00854C3E"/>
    <w:rsid w:val="00867C24"/>
    <w:rsid w:val="00871E39"/>
    <w:rsid w:val="00896596"/>
    <w:rsid w:val="008A5102"/>
    <w:rsid w:val="008C4FB9"/>
    <w:rsid w:val="008D582D"/>
    <w:rsid w:val="008D7C0F"/>
    <w:rsid w:val="009132DE"/>
    <w:rsid w:val="00914BC4"/>
    <w:rsid w:val="00921D26"/>
    <w:rsid w:val="00925A77"/>
    <w:rsid w:val="00941537"/>
    <w:rsid w:val="00941A0F"/>
    <w:rsid w:val="00946E6B"/>
    <w:rsid w:val="00975A51"/>
    <w:rsid w:val="00981086"/>
    <w:rsid w:val="0098271C"/>
    <w:rsid w:val="009B7F0D"/>
    <w:rsid w:val="009C7FB4"/>
    <w:rsid w:val="009E4157"/>
    <w:rsid w:val="009F33E6"/>
    <w:rsid w:val="009F7731"/>
    <w:rsid w:val="00A25B1F"/>
    <w:rsid w:val="00A3565A"/>
    <w:rsid w:val="00A50675"/>
    <w:rsid w:val="00A951B9"/>
    <w:rsid w:val="00AC7DAB"/>
    <w:rsid w:val="00AD53AE"/>
    <w:rsid w:val="00AD6F1D"/>
    <w:rsid w:val="00AE68AB"/>
    <w:rsid w:val="00AF66DA"/>
    <w:rsid w:val="00B1208B"/>
    <w:rsid w:val="00B12361"/>
    <w:rsid w:val="00B1255E"/>
    <w:rsid w:val="00B1594F"/>
    <w:rsid w:val="00B75197"/>
    <w:rsid w:val="00B83980"/>
    <w:rsid w:val="00B909CF"/>
    <w:rsid w:val="00BA2EA5"/>
    <w:rsid w:val="00BB7BD5"/>
    <w:rsid w:val="00BD1F3B"/>
    <w:rsid w:val="00BD3A99"/>
    <w:rsid w:val="00BE2E14"/>
    <w:rsid w:val="00BE2E56"/>
    <w:rsid w:val="00BE5795"/>
    <w:rsid w:val="00BE72C4"/>
    <w:rsid w:val="00BF7D0B"/>
    <w:rsid w:val="00C034A1"/>
    <w:rsid w:val="00C26D25"/>
    <w:rsid w:val="00CB1638"/>
    <w:rsid w:val="00CB7788"/>
    <w:rsid w:val="00CD3BC0"/>
    <w:rsid w:val="00CD429E"/>
    <w:rsid w:val="00CD4A24"/>
    <w:rsid w:val="00D05110"/>
    <w:rsid w:val="00D37CAB"/>
    <w:rsid w:val="00D42824"/>
    <w:rsid w:val="00D564D8"/>
    <w:rsid w:val="00D71F34"/>
    <w:rsid w:val="00E0515A"/>
    <w:rsid w:val="00E26977"/>
    <w:rsid w:val="00E30B16"/>
    <w:rsid w:val="00E53592"/>
    <w:rsid w:val="00E628B2"/>
    <w:rsid w:val="00E641F8"/>
    <w:rsid w:val="00E77394"/>
    <w:rsid w:val="00E825DA"/>
    <w:rsid w:val="00E8750C"/>
    <w:rsid w:val="00E96344"/>
    <w:rsid w:val="00EA1987"/>
    <w:rsid w:val="00EB5015"/>
    <w:rsid w:val="00ED5B42"/>
    <w:rsid w:val="00EE0322"/>
    <w:rsid w:val="00EE1368"/>
    <w:rsid w:val="00EF1F0F"/>
    <w:rsid w:val="00F10075"/>
    <w:rsid w:val="00F42E61"/>
    <w:rsid w:val="00F458BF"/>
    <w:rsid w:val="00F66DFE"/>
    <w:rsid w:val="00F766A2"/>
    <w:rsid w:val="00F810A9"/>
    <w:rsid w:val="00F928DA"/>
    <w:rsid w:val="00FA6965"/>
    <w:rsid w:val="00FD40C1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  <w:style w:type="character" w:customStyle="1" w:styleId="a4">
    <w:name w:val="Основной текст_"/>
    <w:basedOn w:val="a0"/>
    <w:link w:val="5"/>
    <w:rsid w:val="00EF1F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EF1F0F"/>
    <w:pPr>
      <w:shd w:val="clear" w:color="auto" w:fill="FFFFFF"/>
      <w:autoSpaceDE/>
      <w:autoSpaceDN/>
      <w:spacing w:line="226" w:lineRule="exact"/>
    </w:pPr>
    <w:rPr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OK1</cp:lastModifiedBy>
  <cp:revision>25</cp:revision>
  <cp:lastPrinted>2024-01-23T08:33:00Z</cp:lastPrinted>
  <dcterms:created xsi:type="dcterms:W3CDTF">2021-06-29T10:00:00Z</dcterms:created>
  <dcterms:modified xsi:type="dcterms:W3CDTF">2024-01-23T08:33:00Z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